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FD0177" w:rsidRDefault="00C61142" w:rsidP="00BB5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</w:t>
      </w:r>
      <w:r w:rsidR="00D441AC" w:rsidRPr="00BB55D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B55D2" w:rsidRPr="00BB5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</w:t>
      </w:r>
      <w:r w:rsidR="00BB55D2" w:rsidRPr="00BB55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разрешения на осуществление </w:t>
      </w:r>
      <w:r w:rsidR="00BB55D2" w:rsidRPr="00BB55D2">
        <w:rPr>
          <w:rFonts w:ascii="Times New Roman" w:hAnsi="Times New Roman" w:cs="Times New Roman"/>
          <w:sz w:val="28"/>
          <w:szCs w:val="28"/>
        </w:rPr>
        <w:t>земляных работ на территории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5D2" w:rsidRDefault="00BB55D2" w:rsidP="00BB55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55D2" w:rsidRDefault="00BB55D2" w:rsidP="00BB55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42AC" w:rsidRPr="003742AC" w:rsidRDefault="00BB55D2" w:rsidP="00957DC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57DC7">
        <w:rPr>
          <w:rFonts w:ascii="Times New Roman" w:hAnsi="Times New Roman" w:cs="Times New Roman"/>
          <w:sz w:val="28"/>
          <w:szCs w:val="28"/>
        </w:rPr>
        <w:t xml:space="preserve">потребует принятие постановления администрации муниципального района </w:t>
      </w:r>
      <w:r w:rsidR="00957DC7" w:rsidRPr="00BB55D2">
        <w:rPr>
          <w:rFonts w:ascii="Times New Roman" w:hAnsi="Times New Roman" w:cs="Times New Roman"/>
          <w:sz w:val="28"/>
          <w:szCs w:val="28"/>
        </w:rPr>
        <w:t>Сергиевский</w:t>
      </w:r>
      <w:r w:rsidR="00957DC7">
        <w:rPr>
          <w:rFonts w:ascii="Times New Roman" w:hAnsi="Times New Roman" w:cs="Times New Roman"/>
          <w:sz w:val="28"/>
          <w:szCs w:val="28"/>
        </w:rPr>
        <w:t xml:space="preserve"> </w:t>
      </w:r>
      <w:r w:rsidR="00957DC7" w:rsidRPr="00957DC7">
        <w:rPr>
          <w:rFonts w:ascii="Times New Roman" w:hAnsi="Times New Roman" w:cs="Times New Roman"/>
          <w:sz w:val="28"/>
          <w:szCs w:val="28"/>
        </w:rPr>
        <w:t>«</w:t>
      </w:r>
      <w:r w:rsidR="00957DC7" w:rsidRPr="00957DC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57DC7" w:rsidRPr="00957DC7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 на территории муниципального района Сергиевский Самарской области»</w:t>
      </w:r>
      <w:r w:rsidR="00957DC7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94FF7"/>
    <w:rsid w:val="001B3805"/>
    <w:rsid w:val="001C75BC"/>
    <w:rsid w:val="001E3177"/>
    <w:rsid w:val="002152B2"/>
    <w:rsid w:val="003742AC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15608"/>
    <w:rsid w:val="007307F6"/>
    <w:rsid w:val="007B74DD"/>
    <w:rsid w:val="007F03E3"/>
    <w:rsid w:val="00940659"/>
    <w:rsid w:val="00957DC7"/>
    <w:rsid w:val="009D6D8C"/>
    <w:rsid w:val="00A21212"/>
    <w:rsid w:val="00A21646"/>
    <w:rsid w:val="00B04111"/>
    <w:rsid w:val="00B47EEB"/>
    <w:rsid w:val="00BA7DA1"/>
    <w:rsid w:val="00BB55D2"/>
    <w:rsid w:val="00C61142"/>
    <w:rsid w:val="00D441AC"/>
    <w:rsid w:val="00D60772"/>
    <w:rsid w:val="00D774D1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2016-08-19T07:54:00Z</dcterms:created>
  <dcterms:modified xsi:type="dcterms:W3CDTF">2023-08-17T06:08:00Z</dcterms:modified>
</cp:coreProperties>
</file>